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1A5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报名登记表</w:t>
      </w:r>
    </w:p>
    <w:tbl>
      <w:tblPr>
        <w:tblStyle w:val="7"/>
        <w:tblpPr w:leftFromText="180" w:rightFromText="180" w:vertAnchor="page" w:horzAnchor="page" w:tblpXSpec="center" w:tblpY="1503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645"/>
        <w:gridCol w:w="1174"/>
        <w:gridCol w:w="691"/>
        <w:gridCol w:w="3040"/>
      </w:tblGrid>
      <w:tr w14:paraId="46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696BD0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645" w:type="dxa"/>
            <w:noWrap w:val="0"/>
            <w:vAlign w:val="center"/>
          </w:tcPr>
          <w:p w14:paraId="16A438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利川市御水湾酒店物业及设备设施改造工程（EPC）监理服务采购（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第二次</w:t>
            </w:r>
            <w:bookmarkStart w:id="2" w:name="_GoBack"/>
            <w:bookmarkEnd w:id="2"/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</w:tc>
        <w:tc>
          <w:tcPr>
            <w:tcW w:w="1174" w:type="dxa"/>
            <w:noWrap w:val="0"/>
            <w:vAlign w:val="center"/>
          </w:tcPr>
          <w:p w14:paraId="524C02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785C47C2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SZQL-ZB-2025-091</w:t>
            </w:r>
          </w:p>
        </w:tc>
      </w:tr>
      <w:tr w14:paraId="3C01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1CAECD8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采购人</w:t>
            </w:r>
          </w:p>
        </w:tc>
        <w:tc>
          <w:tcPr>
            <w:tcW w:w="3645" w:type="dxa"/>
            <w:noWrap w:val="0"/>
            <w:vAlign w:val="center"/>
          </w:tcPr>
          <w:p w14:paraId="2B91FE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利川市经开资产运营有限公司</w:t>
            </w:r>
          </w:p>
        </w:tc>
        <w:tc>
          <w:tcPr>
            <w:tcW w:w="1174" w:type="dxa"/>
            <w:noWrap w:val="0"/>
            <w:vAlign w:val="center"/>
          </w:tcPr>
          <w:p w14:paraId="1A777D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代理机构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6F93C81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深圳群伦项目管理有限公司</w:t>
            </w:r>
          </w:p>
        </w:tc>
      </w:tr>
      <w:tr w14:paraId="3C7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4745" w:type="dxa"/>
            <w:gridSpan w:val="2"/>
            <w:noWrap w:val="0"/>
            <w:vAlign w:val="center"/>
          </w:tcPr>
          <w:p w14:paraId="3B3DB7A8">
            <w:pPr>
              <w:tabs>
                <w:tab w:val="left" w:pos="92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宋体"/>
                <w:szCs w:val="21"/>
              </w:rPr>
              <w:t>条件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42F56536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采购邀请函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/公告</w:t>
            </w:r>
          </w:p>
        </w:tc>
      </w:tr>
      <w:tr w14:paraId="72B4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745" w:type="dxa"/>
            <w:gridSpan w:val="2"/>
            <w:noWrap w:val="0"/>
            <w:vAlign w:val="center"/>
          </w:tcPr>
          <w:p w14:paraId="2AB310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报名登记需持资料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72FB3638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①报名登记表（加盖供应商公章）</w:t>
            </w:r>
          </w:p>
          <w:p w14:paraId="0D618452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②法人身份证明及授权委托书（加盖供应商公章）</w:t>
            </w:r>
          </w:p>
          <w:p w14:paraId="2616F12B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③被委托人身份证</w:t>
            </w:r>
          </w:p>
          <w:p w14:paraId="6347582F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④企业营业执照副本复印件（加盖供应商公章）</w:t>
            </w:r>
          </w:p>
          <w:p w14:paraId="1946AB9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⑤资质证书复印件（加盖供应商公章）</w:t>
            </w:r>
          </w:p>
        </w:tc>
      </w:tr>
      <w:tr w14:paraId="296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7E9602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报名起止时间</w:t>
            </w:r>
          </w:p>
        </w:tc>
        <w:tc>
          <w:tcPr>
            <w:tcW w:w="8550" w:type="dxa"/>
            <w:gridSpan w:val="4"/>
            <w:noWrap w:val="0"/>
            <w:vAlign w:val="center"/>
          </w:tcPr>
          <w:p w14:paraId="5ED23A8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2025年10月21日至2023年10月27日（法定公休日、法定节假日除外），每日上午8:30时至12:00时，下午14:30时至17:30时</w:t>
            </w:r>
          </w:p>
        </w:tc>
      </w:tr>
      <w:tr w14:paraId="477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 w14:paraId="5E5E592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供应商</w:t>
            </w:r>
          </w:p>
          <w:p w14:paraId="5BFA72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信息</w:t>
            </w:r>
          </w:p>
        </w:tc>
        <w:tc>
          <w:tcPr>
            <w:tcW w:w="3645" w:type="dxa"/>
            <w:noWrap w:val="0"/>
            <w:vAlign w:val="center"/>
          </w:tcPr>
          <w:p w14:paraId="181DFFE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1FAFF1F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523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 w14:paraId="38225518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15A598A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szCs w:val="21"/>
              </w:rPr>
              <w:t>（请注明相应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经营范围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BB287D6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2D4C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745" w:type="dxa"/>
            <w:gridSpan w:val="2"/>
            <w:noWrap w:val="0"/>
            <w:vAlign w:val="top"/>
          </w:tcPr>
          <w:p w14:paraId="508196C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报名时间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07B38D6B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月  日</w:t>
            </w:r>
          </w:p>
        </w:tc>
      </w:tr>
      <w:tr w14:paraId="2D4C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 w14:paraId="48FDAE9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</w:t>
            </w:r>
          </w:p>
        </w:tc>
        <w:tc>
          <w:tcPr>
            <w:tcW w:w="3645" w:type="dxa"/>
            <w:vMerge w:val="restart"/>
            <w:noWrap w:val="0"/>
            <w:vAlign w:val="center"/>
          </w:tcPr>
          <w:p w14:paraId="2FC54C1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7CEB37B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40" w:type="dxa"/>
            <w:noWrap w:val="0"/>
            <w:vAlign w:val="center"/>
          </w:tcPr>
          <w:p w14:paraId="69C520F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4A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 w14:paraId="6C9F7CB4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5" w:type="dxa"/>
            <w:vMerge w:val="continue"/>
            <w:noWrap w:val="0"/>
            <w:vAlign w:val="center"/>
          </w:tcPr>
          <w:p w14:paraId="747DD5BF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414B827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邮箱地址</w:t>
            </w:r>
          </w:p>
        </w:tc>
        <w:tc>
          <w:tcPr>
            <w:tcW w:w="3040" w:type="dxa"/>
            <w:noWrap w:val="0"/>
            <w:vAlign w:val="center"/>
          </w:tcPr>
          <w:p w14:paraId="74DEE7D7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A1A4A3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63157C22">
      <w:pPr>
        <w:pStyle w:val="3"/>
        <w:numPr>
          <w:ilvl w:val="0"/>
          <w:numId w:val="1"/>
        </w:numPr>
        <w:spacing w:before="312" w:after="312"/>
        <w:rPr>
          <w:rFonts w:hint="eastAsia" w:ascii="Times New Roman" w:hAnsi="Times New Roman"/>
          <w:color w:val="000000"/>
        </w:rPr>
      </w:pPr>
      <w:bookmarkStart w:id="0" w:name="_Toc11275"/>
      <w:r>
        <w:rPr>
          <w:rFonts w:hint="eastAsia" w:ascii="Times New Roman" w:hAnsi="Times New Roman"/>
          <w:color w:val="000000"/>
        </w:rPr>
        <w:t>法定代表人身份证明书</w:t>
      </w:r>
      <w:bookmarkEnd w:id="0"/>
    </w:p>
    <w:p w14:paraId="71DECC4A">
      <w:pPr>
        <w:rPr>
          <w:rFonts w:hint="eastAsia"/>
          <w:color w:val="000000"/>
        </w:rPr>
      </w:pPr>
    </w:p>
    <w:p w14:paraId="65BCAAE8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单位名称：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6A843D14">
      <w:pPr>
        <w:spacing w:line="500" w:lineRule="exact"/>
        <w:rPr>
          <w:rFonts w:hint="eastAsia" w:ascii="宋体" w:hAnsi="宋体"/>
          <w:color w:val="000000"/>
          <w:sz w:val="28"/>
          <w:szCs w:val="22"/>
          <w:u w:val="single"/>
        </w:rPr>
      </w:pPr>
      <w:r>
        <w:rPr>
          <w:rFonts w:hint="eastAsia" w:ascii="宋体" w:hAnsi="宋体"/>
          <w:color w:val="000000"/>
          <w:sz w:val="28"/>
          <w:szCs w:val="22"/>
        </w:rPr>
        <w:t>单位性质：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1203B961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pacing w:val="360"/>
          <w:kern w:val="0"/>
          <w:sz w:val="28"/>
          <w:szCs w:val="22"/>
        </w:rPr>
        <w:t>地</w:t>
      </w:r>
      <w:r>
        <w:rPr>
          <w:rFonts w:hint="eastAsia" w:ascii="宋体" w:hAnsi="宋体"/>
          <w:color w:val="000000"/>
          <w:kern w:val="0"/>
          <w:sz w:val="28"/>
          <w:szCs w:val="22"/>
        </w:rPr>
        <w:t>址</w:t>
      </w:r>
      <w:r>
        <w:rPr>
          <w:rFonts w:hint="eastAsia" w:ascii="宋体" w:hAnsi="宋体"/>
          <w:color w:val="000000"/>
          <w:sz w:val="28"/>
          <w:szCs w:val="22"/>
        </w:rPr>
        <w:t>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324E8421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成立时间：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2"/>
        </w:rPr>
        <w:t>年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月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日</w:t>
      </w:r>
    </w:p>
    <w:p w14:paraId="77E9E84E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经营期限：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  </w:t>
      </w:r>
    </w:p>
    <w:p w14:paraId="2D130333">
      <w:pPr>
        <w:spacing w:line="500" w:lineRule="exact"/>
        <w:rPr>
          <w:rFonts w:hint="default" w:ascii="宋体" w:hAnsi="宋体" w:eastAsia="宋体"/>
          <w:color w:val="000000"/>
          <w:sz w:val="28"/>
          <w:szCs w:val="22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2"/>
        </w:rPr>
        <w:t>姓名：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  <w:szCs w:val="22"/>
        </w:rPr>
        <w:t xml:space="preserve">  性别：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 xml:space="preserve">  年龄：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 xml:space="preserve">  职务：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2"/>
          <w:u w:val="single"/>
          <w:lang w:val="en-US" w:eastAsia="zh-CN"/>
        </w:rPr>
        <w:t xml:space="preserve">     </w:t>
      </w:r>
    </w:p>
    <w:p w14:paraId="1A6CF6FE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系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8"/>
          <w:szCs w:val="22"/>
        </w:rPr>
        <w:t>（</w:t>
      </w:r>
      <w:r>
        <w:rPr>
          <w:rFonts w:hint="eastAsia" w:ascii="宋体" w:hAnsi="宋体"/>
          <w:color w:val="000000"/>
          <w:sz w:val="28"/>
          <w:szCs w:val="22"/>
          <w:lang w:eastAsia="zh-CN"/>
        </w:rPr>
        <w:t>供应商</w:t>
      </w:r>
      <w:r>
        <w:rPr>
          <w:rFonts w:hint="eastAsia" w:ascii="宋体" w:hAnsi="宋体"/>
          <w:color w:val="000000"/>
          <w:sz w:val="28"/>
          <w:szCs w:val="22"/>
        </w:rPr>
        <w:t>名称）的法定代表人。</w:t>
      </w:r>
    </w:p>
    <w:p w14:paraId="43128191"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2"/>
        </w:rPr>
      </w:pPr>
    </w:p>
    <w:p w14:paraId="2C1D60FB">
      <w:pPr>
        <w:spacing w:line="500" w:lineRule="exact"/>
        <w:ind w:firstLine="560" w:firstLineChars="200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特此证明。</w:t>
      </w:r>
    </w:p>
    <w:p w14:paraId="02FD2445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（后附法定代表人身份证）</w:t>
      </w:r>
    </w:p>
    <w:p w14:paraId="4C0EA360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01153713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6ABC4306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1FFEA00A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5FF609FF">
      <w:pPr>
        <w:spacing w:line="500" w:lineRule="exact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 xml:space="preserve">                             </w:t>
      </w:r>
      <w:r>
        <w:rPr>
          <w:rFonts w:hint="eastAsia" w:ascii="宋体" w:hAnsi="宋体"/>
          <w:color w:val="000000"/>
          <w:sz w:val="28"/>
          <w:szCs w:val="22"/>
          <w:lang w:eastAsia="zh-CN"/>
        </w:rPr>
        <w:t>供应商</w:t>
      </w:r>
      <w:r>
        <w:rPr>
          <w:rFonts w:hint="eastAsia" w:ascii="宋体" w:hAnsi="宋体"/>
          <w:color w:val="000000"/>
          <w:sz w:val="28"/>
          <w:szCs w:val="22"/>
        </w:rPr>
        <w:t>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8"/>
          <w:szCs w:val="22"/>
        </w:rPr>
        <w:t>（盖单位章）</w:t>
      </w:r>
    </w:p>
    <w:p w14:paraId="45594B02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61CAFE2C">
      <w:pPr>
        <w:spacing w:line="400" w:lineRule="exact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 xml:space="preserve">                                         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年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2"/>
        </w:rPr>
        <w:t>月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2"/>
        </w:rPr>
        <w:t>日</w:t>
      </w:r>
    </w:p>
    <w:p w14:paraId="104B0448">
      <w:pPr>
        <w:spacing w:line="400" w:lineRule="exact"/>
        <w:rPr>
          <w:rFonts w:ascii="宋体" w:hAnsi="宋体"/>
          <w:color w:val="000000"/>
          <w:sz w:val="22"/>
        </w:rPr>
      </w:pPr>
    </w:p>
    <w:p w14:paraId="1C5C168B">
      <w:pPr>
        <w:rPr>
          <w:rFonts w:hint="eastAsia" w:ascii="宋体" w:hAnsi="宋体"/>
          <w:color w:val="000000"/>
          <w:sz w:val="22"/>
        </w:rPr>
      </w:pPr>
    </w:p>
    <w:p w14:paraId="3D87181F">
      <w:pPr>
        <w:rPr>
          <w:rFonts w:hint="eastAsia"/>
          <w:color w:val="000000"/>
        </w:rPr>
      </w:pPr>
    </w:p>
    <w:p w14:paraId="048618EF">
      <w:pPr>
        <w:rPr>
          <w:rFonts w:hint="eastAsia"/>
          <w:color w:val="000000"/>
        </w:rPr>
      </w:pPr>
    </w:p>
    <w:p w14:paraId="6BF0B308">
      <w:pPr>
        <w:rPr>
          <w:rFonts w:hint="eastAsia"/>
          <w:color w:val="000000"/>
        </w:rPr>
      </w:pPr>
    </w:p>
    <w:p w14:paraId="133A4570">
      <w:pPr>
        <w:rPr>
          <w:rFonts w:hint="eastAsia"/>
          <w:color w:val="000000"/>
        </w:rPr>
      </w:pPr>
    </w:p>
    <w:p w14:paraId="3CBEE187">
      <w:pPr>
        <w:rPr>
          <w:rFonts w:hint="eastAsia"/>
          <w:color w:val="000000"/>
        </w:rPr>
      </w:pPr>
    </w:p>
    <w:p w14:paraId="3A4C5473">
      <w:pPr>
        <w:rPr>
          <w:rFonts w:hint="eastAsia"/>
          <w:color w:val="000000"/>
        </w:rPr>
      </w:pPr>
    </w:p>
    <w:p w14:paraId="79923E60">
      <w:pPr>
        <w:rPr>
          <w:rFonts w:hint="eastAsia" w:ascii="Times New Roman" w:hAnsi="Times New Roman"/>
          <w:color w:val="000000"/>
        </w:rPr>
      </w:pPr>
      <w:bookmarkStart w:id="1" w:name="_Toc31875"/>
      <w:r>
        <w:rPr>
          <w:rFonts w:hint="eastAsia"/>
          <w:color w:val="000000"/>
        </w:rPr>
        <w:br w:type="page"/>
      </w:r>
    </w:p>
    <w:p w14:paraId="781298E2">
      <w:pPr>
        <w:pStyle w:val="3"/>
        <w:numPr>
          <w:ilvl w:val="0"/>
          <w:numId w:val="1"/>
        </w:numPr>
        <w:spacing w:before="312" w:after="312"/>
        <w:rPr>
          <w:rFonts w:hint="eastAsia" w:ascii="Times New Roman" w:hAnsi="Times New Roman"/>
          <w:color w:val="000000"/>
        </w:rPr>
      </w:pPr>
      <w:r>
        <w:rPr>
          <w:rFonts w:hint="eastAsia"/>
          <w:color w:val="000000"/>
        </w:rPr>
        <w:t>授权委托书</w:t>
      </w:r>
      <w:bookmarkEnd w:id="1"/>
    </w:p>
    <w:p w14:paraId="54DE4699">
      <w:pPr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委托单位：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</w:t>
      </w:r>
    </w:p>
    <w:p w14:paraId="79560A31">
      <w:pPr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法定代表人：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</w:t>
      </w:r>
    </w:p>
    <w:p w14:paraId="7433C15E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兹委托我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8"/>
        </w:rPr>
        <w:t>同志代表本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参加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8"/>
        </w:rPr>
        <w:t>业务洽谈及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，并依法与贵单位签订我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本项目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响应文件。我承认代理人全权代表我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所签署的本项目的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响应文件的内容及合同。</w:t>
      </w:r>
    </w:p>
    <w:p w14:paraId="61C3A67C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此授权委托书不得转让，有效期至本项目业务洽谈或工程完成为止。</w:t>
      </w:r>
    </w:p>
    <w:p w14:paraId="288A38DD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特此委托。</w:t>
      </w:r>
    </w:p>
    <w:p w14:paraId="0BC817FB">
      <w:pPr>
        <w:ind w:firstLine="57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附：委托代理人身份证扫描件。</w:t>
      </w:r>
    </w:p>
    <w:p w14:paraId="0F00E071">
      <w:pPr>
        <w:ind w:firstLine="570"/>
        <w:rPr>
          <w:rFonts w:hint="eastAsia" w:ascii="宋体" w:hAnsi="宋体"/>
          <w:color w:val="000000"/>
          <w:sz w:val="28"/>
        </w:rPr>
      </w:pPr>
    </w:p>
    <w:p w14:paraId="47F1E9D8">
      <w:pPr>
        <w:ind w:firstLine="570"/>
        <w:rPr>
          <w:rFonts w:hint="eastAsia" w:ascii="宋体" w:hAnsi="宋体"/>
          <w:color w:val="000000"/>
          <w:sz w:val="28"/>
        </w:rPr>
      </w:pPr>
    </w:p>
    <w:p w14:paraId="72E45F7C">
      <w:pPr>
        <w:ind w:firstLine="570"/>
        <w:rPr>
          <w:rFonts w:hint="eastAsia" w:ascii="宋体" w:hAnsi="宋体"/>
          <w:color w:val="000000"/>
          <w:sz w:val="28"/>
        </w:rPr>
      </w:pPr>
    </w:p>
    <w:p w14:paraId="027F7872">
      <w:pPr>
        <w:ind w:firstLine="570"/>
        <w:rPr>
          <w:rFonts w:hint="eastAsia" w:ascii="宋体" w:hAnsi="宋体"/>
          <w:color w:val="000000"/>
          <w:sz w:val="28"/>
        </w:rPr>
      </w:pPr>
    </w:p>
    <w:p w14:paraId="078C4360">
      <w:pPr>
        <w:ind w:firstLine="570"/>
        <w:rPr>
          <w:rFonts w:hint="eastAsia" w:ascii="宋体" w:hAnsi="宋体"/>
          <w:color w:val="000000"/>
          <w:sz w:val="28"/>
        </w:rPr>
      </w:pPr>
    </w:p>
    <w:p w14:paraId="75060681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single"/>
        </w:rPr>
      </w:pPr>
    </w:p>
    <w:p w14:paraId="22483E11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none"/>
        </w:rPr>
      </w:pPr>
      <w:r>
        <w:rPr>
          <w:rFonts w:hint="eastAsia" w:ascii="宋体" w:hAnsi="宋体"/>
          <w:color w:val="000000"/>
          <w:sz w:val="28"/>
        </w:rPr>
        <w:t>法定代表人：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sz w:val="28"/>
          <w:u w:val="none"/>
        </w:rPr>
        <w:t>（签字）</w:t>
      </w:r>
    </w:p>
    <w:p w14:paraId="1386E992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  <w:lang w:eastAsia="zh-CN"/>
        </w:rPr>
        <w:t>供应商</w:t>
      </w:r>
      <w:r>
        <w:rPr>
          <w:rFonts w:hint="eastAsia" w:ascii="宋体" w:hAnsi="宋体"/>
          <w:color w:val="000000"/>
          <w:sz w:val="28"/>
        </w:rPr>
        <w:t>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        </w:t>
      </w:r>
      <w:r>
        <w:rPr>
          <w:rFonts w:hint="eastAsia" w:ascii="宋体" w:hAnsi="宋体"/>
          <w:color w:val="000000"/>
          <w:sz w:val="28"/>
          <w:u w:val="none"/>
        </w:rPr>
        <w:t>（盖</w:t>
      </w:r>
      <w:r>
        <w:rPr>
          <w:rFonts w:hint="eastAsia" w:ascii="宋体" w:hAnsi="宋体"/>
          <w:color w:val="000000"/>
          <w:sz w:val="28"/>
          <w:u w:val="none"/>
          <w:lang w:eastAsia="zh-CN"/>
        </w:rPr>
        <w:t>单位</w:t>
      </w:r>
      <w:r>
        <w:rPr>
          <w:rFonts w:hint="eastAsia" w:ascii="宋体" w:hAnsi="宋体"/>
          <w:color w:val="000000"/>
          <w:sz w:val="28"/>
          <w:u w:val="none"/>
        </w:rPr>
        <w:t>章）</w:t>
      </w:r>
    </w:p>
    <w:p w14:paraId="6583A9DB">
      <w:pPr>
        <w:pStyle w:val="2"/>
        <w:jc w:val="right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授权委托日期：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年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月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>日</w:t>
      </w:r>
    </w:p>
    <w:sectPr>
      <w:pgSz w:w="11906" w:h="16838"/>
      <w:pgMar w:top="850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E0783"/>
    <w:multiLevelType w:val="singleLevel"/>
    <w:tmpl w:val="58DE078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jA5YTZjNDQ0N2I4MWI3ZWQ4ZGJjNDkyOWFkZDUifQ=="/>
  </w:docVars>
  <w:rsids>
    <w:rsidRoot w:val="00114AB3"/>
    <w:rsid w:val="00114AB3"/>
    <w:rsid w:val="00154B4A"/>
    <w:rsid w:val="001C7834"/>
    <w:rsid w:val="00222F37"/>
    <w:rsid w:val="002C6C16"/>
    <w:rsid w:val="003A012C"/>
    <w:rsid w:val="00486EAB"/>
    <w:rsid w:val="005C41D1"/>
    <w:rsid w:val="005E2D02"/>
    <w:rsid w:val="0068425C"/>
    <w:rsid w:val="00805FB1"/>
    <w:rsid w:val="008B4DE3"/>
    <w:rsid w:val="00944A85"/>
    <w:rsid w:val="0096391C"/>
    <w:rsid w:val="009837F6"/>
    <w:rsid w:val="00993CD0"/>
    <w:rsid w:val="009979A4"/>
    <w:rsid w:val="009A7243"/>
    <w:rsid w:val="00A87663"/>
    <w:rsid w:val="00B71F02"/>
    <w:rsid w:val="00BD3253"/>
    <w:rsid w:val="00C11656"/>
    <w:rsid w:val="00C8613E"/>
    <w:rsid w:val="00D401D8"/>
    <w:rsid w:val="00D42029"/>
    <w:rsid w:val="00D46564"/>
    <w:rsid w:val="00D87FBA"/>
    <w:rsid w:val="00E23516"/>
    <w:rsid w:val="00E74CC9"/>
    <w:rsid w:val="00ED29C6"/>
    <w:rsid w:val="00F32BEB"/>
    <w:rsid w:val="00F568E5"/>
    <w:rsid w:val="00FB3E58"/>
    <w:rsid w:val="01C46D3B"/>
    <w:rsid w:val="02BF0892"/>
    <w:rsid w:val="031B5C36"/>
    <w:rsid w:val="03294474"/>
    <w:rsid w:val="040F4297"/>
    <w:rsid w:val="06BB5EA1"/>
    <w:rsid w:val="09C529B0"/>
    <w:rsid w:val="0AF10487"/>
    <w:rsid w:val="0EEF11FC"/>
    <w:rsid w:val="0F183F72"/>
    <w:rsid w:val="0F8662D0"/>
    <w:rsid w:val="0FA81EE7"/>
    <w:rsid w:val="1021785F"/>
    <w:rsid w:val="13FB35BF"/>
    <w:rsid w:val="14765BA3"/>
    <w:rsid w:val="148E5182"/>
    <w:rsid w:val="14F23BA0"/>
    <w:rsid w:val="15427BA5"/>
    <w:rsid w:val="17465DE4"/>
    <w:rsid w:val="1A3B5722"/>
    <w:rsid w:val="1ADE7242"/>
    <w:rsid w:val="1AEF3F69"/>
    <w:rsid w:val="23173048"/>
    <w:rsid w:val="23E66C4E"/>
    <w:rsid w:val="24EF5D9F"/>
    <w:rsid w:val="276F6CD3"/>
    <w:rsid w:val="28037B10"/>
    <w:rsid w:val="28D7600C"/>
    <w:rsid w:val="28DB784D"/>
    <w:rsid w:val="2A452218"/>
    <w:rsid w:val="2B812A30"/>
    <w:rsid w:val="2CCC4967"/>
    <w:rsid w:val="2E561A09"/>
    <w:rsid w:val="2EBE2AD1"/>
    <w:rsid w:val="322514E1"/>
    <w:rsid w:val="33D70608"/>
    <w:rsid w:val="36372D3A"/>
    <w:rsid w:val="36A90322"/>
    <w:rsid w:val="37D5474C"/>
    <w:rsid w:val="39A72142"/>
    <w:rsid w:val="39EB7954"/>
    <w:rsid w:val="3A5506BF"/>
    <w:rsid w:val="3C8C0FE1"/>
    <w:rsid w:val="3DB311A6"/>
    <w:rsid w:val="405E1180"/>
    <w:rsid w:val="41997FCF"/>
    <w:rsid w:val="429653B3"/>
    <w:rsid w:val="46D74FB8"/>
    <w:rsid w:val="47AD54CA"/>
    <w:rsid w:val="482D1D57"/>
    <w:rsid w:val="4BF15FCC"/>
    <w:rsid w:val="51496253"/>
    <w:rsid w:val="51C04967"/>
    <w:rsid w:val="532F517A"/>
    <w:rsid w:val="55830957"/>
    <w:rsid w:val="583F7CC5"/>
    <w:rsid w:val="5C4B1ED5"/>
    <w:rsid w:val="5C8B68FB"/>
    <w:rsid w:val="5E3B667A"/>
    <w:rsid w:val="5F12760C"/>
    <w:rsid w:val="5FC70EF1"/>
    <w:rsid w:val="636414A5"/>
    <w:rsid w:val="64E62B0D"/>
    <w:rsid w:val="65F04705"/>
    <w:rsid w:val="68062875"/>
    <w:rsid w:val="686500AF"/>
    <w:rsid w:val="68FF3F5C"/>
    <w:rsid w:val="6DBE2210"/>
    <w:rsid w:val="6F823291"/>
    <w:rsid w:val="71E74DE3"/>
    <w:rsid w:val="73C6228A"/>
    <w:rsid w:val="75AF6341"/>
    <w:rsid w:val="76F32D84"/>
    <w:rsid w:val="789859E4"/>
    <w:rsid w:val="78EA4F4C"/>
    <w:rsid w:val="7C0C4A77"/>
    <w:rsid w:val="7EF42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宋体" w:hAnsi="宋体"/>
      <w:b/>
      <w:snapToGrid w:val="0"/>
      <w:kern w:val="44"/>
      <w:sz w:val="32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1">
    <w:name w:val="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540</Words>
  <Characters>583</Characters>
  <Lines>2</Lines>
  <Paragraphs>1</Paragraphs>
  <TotalTime>0</TotalTime>
  <ScaleCrop>false</ScaleCrop>
  <LinksUpToDate>false</LinksUpToDate>
  <CharactersWithSpaces>1014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2016-07-19T09:51:00Z</dcterms:created>
  <dc:creator>微软用户</dc:creator>
  <cp:lastModifiedBy>。</cp:lastModifiedBy>
  <dcterms:modified xsi:type="dcterms:W3CDTF">2025-10-20T03:56:17Z</dcterms:modified>
  <dc:title>项目名称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0C5B9C70128E481CB2CCC0A54008695F</vt:lpwstr>
  </property>
  <property fmtid="{D5CDD505-2E9C-101B-9397-08002B2CF9AE}" pid="4" name="KSOTemplateDocerSaveRecord">
    <vt:lpwstr>eyJoZGlkIjoiNzIzYjk3N2Q2ZDdmMzJhODUwNDhmMWEyNDAxYzcwZTciLCJ1c2VySWQiOiI1ODM0OTU0NzQifQ==</vt:lpwstr>
  </property>
</Properties>
</file>